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C" w:rsidRPr="005A692C" w:rsidRDefault="00B7039A" w:rsidP="005F76C0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68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42DBE42" wp14:editId="09E8A805">
            <wp:simplePos x="0" y="0"/>
            <wp:positionH relativeFrom="column">
              <wp:posOffset>90435</wp:posOffset>
            </wp:positionH>
            <wp:positionV relativeFrom="paragraph">
              <wp:posOffset>-1633360</wp:posOffset>
            </wp:positionV>
            <wp:extent cx="7561561" cy="12932229"/>
            <wp:effectExtent l="0" t="0" r="1905" b="3175"/>
            <wp:wrapNone/>
            <wp:docPr id="11" name="Obraz 11" descr="Ramki, Granicy, Karty, BoÅ¼e Narodzenie, Ånieg, PÅ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ki, Granicy, Karty, BoÅ¼e Narodzenie, Ånieg, PÅa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60" cy="129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C0">
        <w:rPr>
          <w:rFonts w:ascii="Times New Roman" w:eastAsia="Times New Roman" w:hAnsi="Times New Roman" w:cs="Times New Roman"/>
          <w:b/>
          <w:color w:val="FF0000"/>
          <w:sz w:val="68"/>
          <w:szCs w:val="68"/>
          <w:lang w:eastAsia="ar-SA"/>
        </w:rPr>
        <w:t xml:space="preserve">   </w:t>
      </w:r>
    </w:p>
    <w:p w:rsidR="005F76C0" w:rsidRPr="00F0291A" w:rsidRDefault="005F76C0" w:rsidP="005A692C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sz w:val="68"/>
          <w:szCs w:val="68"/>
          <w:lang w:eastAsia="ar-SA"/>
        </w:rPr>
      </w:pPr>
      <w:r w:rsidRPr="00A20DDA">
        <w:rPr>
          <w:rFonts w:ascii="Times New Roman" w:eastAsia="Times New Roman" w:hAnsi="Times New Roman" w:cs="Times New Roman"/>
          <w:b/>
          <w:color w:val="FF0000"/>
          <w:sz w:val="68"/>
          <w:szCs w:val="68"/>
          <w:lang w:eastAsia="ar-SA"/>
        </w:rPr>
        <w:t>Miejsko-Gminny Konkurs Plastyczny</w:t>
      </w:r>
    </w:p>
    <w:p w:rsidR="005F76C0" w:rsidRPr="00721677" w:rsidRDefault="005F76C0" w:rsidP="005F76C0">
      <w:pPr>
        <w:keepNext/>
        <w:numPr>
          <w:ilvl w:val="1"/>
          <w:numId w:val="0"/>
        </w:numPr>
        <w:tabs>
          <w:tab w:val="num" w:pos="576"/>
          <w:tab w:val="left" w:pos="5203"/>
        </w:tabs>
        <w:suppressAutoHyphens/>
        <w:spacing w:after="0" w:line="240" w:lineRule="auto"/>
        <w:ind w:left="576" w:hanging="576"/>
        <w:outlineLvl w:val="1"/>
        <w:rPr>
          <w:rFonts w:ascii="Arial Black" w:eastAsia="Times New Roman" w:hAnsi="Arial Black" w:cs="Times New Roman"/>
          <w:b/>
          <w:bCs/>
          <w:color w:val="E36C0A" w:themeColor="accent6" w:themeShade="BF"/>
          <w:sz w:val="16"/>
          <w:szCs w:val="24"/>
          <w:lang w:eastAsia="ar-SA"/>
        </w:rPr>
      </w:pPr>
      <w:r w:rsidRPr="00721677">
        <w:rPr>
          <w:rFonts w:ascii="Arial Black" w:eastAsia="Times New Roman" w:hAnsi="Arial Black" w:cs="Times New Roman"/>
          <w:b/>
          <w:bCs/>
          <w:color w:val="E36C0A" w:themeColor="accent6" w:themeShade="BF"/>
          <w:sz w:val="16"/>
          <w:szCs w:val="24"/>
          <w:lang w:eastAsia="ar-SA"/>
        </w:rPr>
        <w:tab/>
      </w:r>
      <w:r w:rsidRPr="00721677">
        <w:rPr>
          <w:rFonts w:ascii="Arial Black" w:eastAsia="Times New Roman" w:hAnsi="Arial Black" w:cs="Times New Roman"/>
          <w:b/>
          <w:bCs/>
          <w:color w:val="E36C0A" w:themeColor="accent6" w:themeShade="BF"/>
          <w:sz w:val="16"/>
          <w:szCs w:val="24"/>
          <w:lang w:eastAsia="ar-SA"/>
        </w:rPr>
        <w:tab/>
      </w:r>
    </w:p>
    <w:p w:rsidR="005F76C0" w:rsidRPr="006B5408" w:rsidRDefault="005F76C0" w:rsidP="005F76C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Black" w:eastAsia="Times New Roman" w:hAnsi="Arial Black" w:cs="Times New Roman"/>
          <w:b/>
          <w:bCs/>
          <w:color w:val="0070C0"/>
          <w:sz w:val="28"/>
          <w:szCs w:val="40"/>
          <w:lang w:eastAsia="ar-SA"/>
        </w:rPr>
      </w:pPr>
      <w:r w:rsidRPr="006B5408">
        <w:rPr>
          <w:rFonts w:ascii="Arial Black" w:eastAsia="Times New Roman" w:hAnsi="Arial Black" w:cs="Times New Roman"/>
          <w:b/>
          <w:bCs/>
          <w:color w:val="0070C0"/>
          <w:sz w:val="28"/>
          <w:szCs w:val="40"/>
          <w:lang w:eastAsia="ar-SA"/>
        </w:rPr>
        <w:t>R E G U L A M I N</w:t>
      </w:r>
    </w:p>
    <w:p w:rsidR="005F76C0" w:rsidRPr="003F4BE9" w:rsidRDefault="005F76C0" w:rsidP="005F76C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14"/>
          <w:szCs w:val="40"/>
          <w:lang w:eastAsia="ar-SA"/>
        </w:rPr>
      </w:pPr>
    </w:p>
    <w:p w:rsidR="005F76C0" w:rsidRPr="00353DC7" w:rsidRDefault="005F76C0" w:rsidP="005F76C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28"/>
          <w:lang w:eastAsia="ar-SA"/>
        </w:rPr>
      </w:pPr>
      <w:r w:rsidRPr="00353DC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ar-SA"/>
        </w:rPr>
        <w:t>Organizator:</w:t>
      </w:r>
      <w:r w:rsidRPr="00353DC7">
        <w:rPr>
          <w:rFonts w:ascii="Times New Roman" w:eastAsia="Times New Roman" w:hAnsi="Times New Roman" w:cs="Times New Roman"/>
          <w:color w:val="984806" w:themeColor="accent6" w:themeShade="80"/>
          <w:sz w:val="32"/>
          <w:szCs w:val="24"/>
          <w:lang w:eastAsia="ar-SA"/>
        </w:rPr>
        <w:t xml:space="preserve"> </w:t>
      </w:r>
      <w:bookmarkStart w:id="0" w:name="_GoBack"/>
      <w:r w:rsidRPr="00434DF4">
        <w:rPr>
          <w:rFonts w:ascii="Times New Roman" w:eastAsia="Times New Roman" w:hAnsi="Times New Roman" w:cs="Times New Roman"/>
          <w:color w:val="002060"/>
          <w:sz w:val="36"/>
          <w:szCs w:val="28"/>
          <w:lang w:eastAsia="ar-SA"/>
        </w:rPr>
        <w:t>Miejsko-Gminny Ośrodek Kultury w Białej Rawskiej</w:t>
      </w:r>
      <w:bookmarkEnd w:id="0"/>
    </w:p>
    <w:p w:rsidR="005F76C0" w:rsidRPr="006B5408" w:rsidRDefault="005F76C0" w:rsidP="005F76C0">
      <w:pPr>
        <w:keepNext/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color w:val="0070C0"/>
          <w:sz w:val="36"/>
          <w:szCs w:val="24"/>
          <w:lang w:eastAsia="ar-SA"/>
        </w:rPr>
      </w:pPr>
      <w:r w:rsidRPr="00353DC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ar-SA"/>
        </w:rPr>
        <w:t xml:space="preserve">                      Temat:</w:t>
      </w:r>
      <w:r w:rsidRPr="00353DC7">
        <w:rPr>
          <w:rFonts w:ascii="Times New Roman" w:eastAsia="Times New Roman" w:hAnsi="Times New Roman" w:cs="Times New Roman"/>
          <w:color w:val="FF0000"/>
          <w:sz w:val="36"/>
          <w:szCs w:val="24"/>
          <w:lang w:eastAsia="ar-SA"/>
        </w:rPr>
        <w:t xml:space="preserve"> </w:t>
      </w:r>
      <w:r w:rsidR="006B5408">
        <w:rPr>
          <w:rFonts w:ascii="Times New Roman" w:eastAsia="Times New Roman" w:hAnsi="Times New Roman" w:cs="Times New Roman"/>
          <w:color w:val="FF0000"/>
          <w:sz w:val="36"/>
          <w:szCs w:val="24"/>
          <w:lang w:eastAsia="ar-SA"/>
        </w:rPr>
        <w:t xml:space="preserve">   </w:t>
      </w:r>
      <w:r w:rsidRPr="006B5408">
        <w:rPr>
          <w:rFonts w:ascii="Times New Roman" w:eastAsia="Times New Roman" w:hAnsi="Times New Roman" w:cs="Times New Roman"/>
          <w:b/>
          <w:color w:val="0070C0"/>
          <w:sz w:val="52"/>
          <w:szCs w:val="24"/>
          <w:lang w:eastAsia="ar-SA"/>
        </w:rPr>
        <w:t>„</w:t>
      </w:r>
      <w:r w:rsidR="0009230D">
        <w:rPr>
          <w:rFonts w:ascii="Times New Roman" w:eastAsia="Times New Roman" w:hAnsi="Times New Roman" w:cs="Times New Roman"/>
          <w:b/>
          <w:bCs/>
          <w:color w:val="0070C0"/>
          <w:sz w:val="56"/>
          <w:szCs w:val="39"/>
          <w:lang w:eastAsia="ar-SA"/>
        </w:rPr>
        <w:t>SPORTY</w:t>
      </w:r>
      <w:r w:rsidR="0009230D">
        <w:rPr>
          <w:rFonts w:ascii="Times New Roman" w:eastAsia="Times New Roman" w:hAnsi="Times New Roman" w:cs="Times New Roman"/>
          <w:b/>
          <w:bCs/>
          <w:color w:val="0070C0"/>
          <w:sz w:val="56"/>
          <w:szCs w:val="39"/>
          <w:lang w:eastAsia="ar-SA"/>
        </w:rPr>
        <w:t xml:space="preserve"> ZIMOWE</w:t>
      </w:r>
      <w:r w:rsidRPr="006B5408">
        <w:rPr>
          <w:rFonts w:ascii="Times New Roman" w:eastAsia="Times New Roman" w:hAnsi="Times New Roman" w:cs="Times New Roman"/>
          <w:b/>
          <w:bCs/>
          <w:color w:val="0070C0"/>
          <w:sz w:val="56"/>
          <w:szCs w:val="39"/>
          <w:lang w:eastAsia="ar-SA"/>
        </w:rPr>
        <w:t>”</w:t>
      </w:r>
    </w:p>
    <w:p w:rsidR="005F76C0" w:rsidRPr="00EB3192" w:rsidRDefault="005F76C0" w:rsidP="005F76C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9900"/>
          <w:sz w:val="20"/>
          <w:szCs w:val="40"/>
          <w:lang w:eastAsia="ar-SA"/>
        </w:rPr>
      </w:pPr>
    </w:p>
    <w:p w:rsidR="005F76C0" w:rsidRPr="003F4BE9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97BAC" wp14:editId="7B8A274F">
                <wp:simplePos x="0" y="0"/>
                <wp:positionH relativeFrom="column">
                  <wp:posOffset>250083</wp:posOffset>
                </wp:positionH>
                <wp:positionV relativeFrom="paragraph">
                  <wp:posOffset>11430</wp:posOffset>
                </wp:positionV>
                <wp:extent cx="1535502" cy="2907030"/>
                <wp:effectExtent l="0" t="0" r="2667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290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6C0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963D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Kategorie:</w:t>
                            </w:r>
                            <w:r w:rsidRPr="003F4BE9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Przedszkole 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„0”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I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II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III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IV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V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VI SP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VII SP</w:t>
                            </w:r>
                          </w:p>
                          <w:p w:rsidR="0009230D" w:rsidRPr="00434DF4" w:rsidRDefault="0009230D" w:rsidP="005F76C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klasa VIII SP</w:t>
                            </w:r>
                          </w:p>
                          <w:p w:rsidR="005F76C0" w:rsidRPr="00434DF4" w:rsidRDefault="005F76C0" w:rsidP="0009230D">
                            <w:pPr>
                              <w:pStyle w:val="Akapitzlist"/>
                              <w:suppressAutoHyphens/>
                              <w:spacing w:after="0" w:line="240" w:lineRule="auto"/>
                              <w:ind w:left="774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F76C0" w:rsidRDefault="005F76C0" w:rsidP="005F7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9.7pt;margin-top:.9pt;width:120.9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" fillcolor="window" strokeweight=".5pt">
                <v:textbox>
                  <w:txbxContent>
                    <w:p w:rsidR="005F76C0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24"/>
                          <w:szCs w:val="24"/>
                          <w:lang w:eastAsia="ar-SA"/>
                        </w:rPr>
                      </w:pPr>
                      <w:r w:rsidRPr="002963D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>Kategorie:</w:t>
                      </w:r>
                      <w:r w:rsidRPr="003F4BE9">
                        <w:rPr>
                          <w:rFonts w:ascii="Times New Roman" w:eastAsia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Przedszkole 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„0”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I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II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III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IV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V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VI SP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VII SP</w:t>
                      </w:r>
                    </w:p>
                    <w:p w:rsidR="0009230D" w:rsidRPr="00434DF4" w:rsidRDefault="0009230D" w:rsidP="005F76C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klasa VIII SP</w:t>
                      </w:r>
                    </w:p>
                    <w:p w:rsidR="005F76C0" w:rsidRPr="00434DF4" w:rsidRDefault="005F76C0" w:rsidP="0009230D">
                      <w:pPr>
                        <w:pStyle w:val="Akapitzlist"/>
                        <w:suppressAutoHyphens/>
                        <w:spacing w:after="0" w:line="240" w:lineRule="auto"/>
                        <w:ind w:left="774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</w:p>
                    <w:p w:rsidR="005F76C0" w:rsidRDefault="005F76C0" w:rsidP="005F76C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2F9E1" wp14:editId="39093A6E">
                <wp:simplePos x="0" y="0"/>
                <wp:positionH relativeFrom="column">
                  <wp:posOffset>1914525</wp:posOffset>
                </wp:positionH>
                <wp:positionV relativeFrom="paragraph">
                  <wp:posOffset>11430</wp:posOffset>
                </wp:positionV>
                <wp:extent cx="1750695" cy="2907030"/>
                <wp:effectExtent l="0" t="0" r="20955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90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6C0" w:rsidRPr="001E547F" w:rsidRDefault="005F76C0" w:rsidP="005F76C0">
                            <w:pPr>
                              <w:keepNext/>
                              <w:suppressAutoHyphens/>
                              <w:spacing w:after="0" w:line="240" w:lineRule="auto"/>
                              <w:ind w:left="720" w:hanging="720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52"/>
                                <w:lang w:eastAsia="ar-SA"/>
                              </w:rPr>
                            </w:pPr>
                            <w:r w:rsidRPr="002963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Cel konkursu: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F4B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-  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promocja twórczości dzieci i młodzieży,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 pobudzenie wyobraźni,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 poszukiwanie inspiracji dla tematu swojej pracy,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 rozwijanie zdolności manualnych,</w:t>
                            </w:r>
                          </w:p>
                          <w:p w:rsidR="005F76C0" w:rsidRPr="00434DF4" w:rsidRDefault="00BF0308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poznawanie technik plastycznych</w:t>
                            </w:r>
                            <w:r w:rsidR="005F76C0"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uwrażliwienie poprzez sztukę.</w:t>
                            </w:r>
                          </w:p>
                          <w:p w:rsidR="005F76C0" w:rsidRDefault="005F76C0" w:rsidP="005F7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50.75pt;margin-top:.9pt;width:137.85pt;height:22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" fillcolor="window" strokeweight=".5pt">
                <v:textbox>
                  <w:txbxContent>
                    <w:p w:rsidR="005F76C0" w:rsidRPr="001E547F" w:rsidRDefault="005F76C0" w:rsidP="005F76C0">
                      <w:pPr>
                        <w:keepNext/>
                        <w:suppressAutoHyphens/>
                        <w:spacing w:after="0" w:line="240" w:lineRule="auto"/>
                        <w:ind w:left="720" w:hanging="720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52"/>
                          <w:szCs w:val="52"/>
                          <w:lang w:eastAsia="ar-SA"/>
                        </w:rPr>
                      </w:pPr>
                      <w:r w:rsidRPr="002963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ar-SA"/>
                        </w:rPr>
                        <w:t>Cel konkursu: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3F4BE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-  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promocja twórczości dzieci i młodzieży,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 pobudzenie wyobraźni,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 poszukiwanie inspiracji dla tematu swojej pracy,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 rozwijanie zdolności manualnych,</w:t>
                      </w:r>
                    </w:p>
                    <w:p w:rsidR="005F76C0" w:rsidRPr="00434DF4" w:rsidRDefault="00BF0308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poznawanie technik plastycznych</w:t>
                      </w:r>
                      <w:r w:rsidR="005F76C0"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,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uwrażliwienie poprzez sztukę.</w:t>
                      </w:r>
                    </w:p>
                    <w:p w:rsidR="005F76C0" w:rsidRDefault="005F76C0" w:rsidP="005F76C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EB8E" wp14:editId="475C8931">
                <wp:simplePos x="0" y="0"/>
                <wp:positionH relativeFrom="column">
                  <wp:posOffset>3795623</wp:posOffset>
                </wp:positionH>
                <wp:positionV relativeFrom="paragraph">
                  <wp:posOffset>11586</wp:posOffset>
                </wp:positionV>
                <wp:extent cx="3528203" cy="2907102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3" cy="2907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6C0" w:rsidRPr="002963DB" w:rsidRDefault="005F76C0" w:rsidP="005F76C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963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Warunki uczestnictwa w konkursie :</w:t>
                            </w:r>
                          </w:p>
                          <w:p w:rsidR="0009230D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B5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- </w:t>
                            </w:r>
                            <w:r w:rsidRPr="006B5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>format pracy:</w:t>
                            </w:r>
                            <w:r w:rsidR="000923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r w:rsidR="0009230D" w:rsidRPr="000923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UWAGA !!!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B5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6"/>
                                <w:u w:val="single"/>
                                <w:lang w:eastAsia="ar-SA"/>
                              </w:rPr>
                              <w:t>sztywn</w:t>
                            </w:r>
                            <w:r w:rsidR="0009230D"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6"/>
                                <w:u w:val="single"/>
                                <w:lang w:eastAsia="ar-SA"/>
                              </w:rPr>
                              <w:t>a tektura w formacie  A3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Praca ma zawierać: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- </w:t>
                            </w:r>
                            <w:r w:rsidR="00BF0308" w:rsidRPr="00434DF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zimową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 interpretację tematu konkursu,</w:t>
                            </w:r>
                          </w:p>
                          <w:p w:rsidR="005F76C0" w:rsidRPr="00434DF4" w:rsidRDefault="005F76C0" w:rsidP="005F76C0">
                            <w:pPr>
                              <w:tabs>
                                <w:tab w:val="left" w:pos="10796"/>
                                <w:tab w:val="left" w:pos="10980"/>
                              </w:tabs>
                              <w:suppressAutoHyphens/>
                              <w:spacing w:after="0" w:line="240" w:lineRule="auto"/>
                              <w:ind w:right="4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 w:rsidRPr="006B54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- </w:t>
                            </w:r>
                            <w:r w:rsidRPr="006B54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technika: 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forma płaska,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praca malarska –</w:t>
                            </w:r>
                          </w:p>
                          <w:p w:rsidR="005F76C0" w:rsidRPr="00434DF4" w:rsidRDefault="005F76C0" w:rsidP="005F76C0">
                            <w:pPr>
                              <w:tabs>
                                <w:tab w:val="left" w:pos="10796"/>
                                <w:tab w:val="left" w:pos="10980"/>
                              </w:tabs>
                              <w:suppressAutoHyphens/>
                              <w:spacing w:after="0" w:line="240" w:lineRule="auto"/>
                              <w:ind w:right="4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farby, pastele</w:t>
                            </w:r>
                            <w:r w:rsidR="0009230D" w:rsidRPr="00434D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ind w:right="4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do konkursu zakwalifikowane będą</w:t>
                            </w:r>
                          </w:p>
                          <w:p w:rsidR="005F76C0" w:rsidRPr="00434DF4" w:rsidRDefault="005F76C0" w:rsidP="005F76C0">
                            <w:pPr>
                              <w:suppressAutoHyphens/>
                              <w:spacing w:after="0" w:line="240" w:lineRule="auto"/>
                              <w:ind w:right="4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tylko prace indywidualne,</w:t>
                            </w:r>
                          </w:p>
                          <w:p w:rsidR="005F76C0" w:rsidRPr="00434DF4" w:rsidRDefault="0009230D" w:rsidP="005F76C0">
                            <w:pPr>
                              <w:tabs>
                                <w:tab w:val="left" w:pos="10512"/>
                              </w:tabs>
                              <w:suppressAutoHyphens/>
                              <w:spacing w:after="0" w:line="240" w:lineRule="auto"/>
                              <w:ind w:right="146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- każdą pracę</w:t>
                            </w:r>
                            <w:r w:rsidR="005F76C0"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 na odwrocie </w:t>
                            </w: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proszę  opatrzyć </w:t>
                            </w:r>
                            <w:r w:rsidR="005F76C0"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 xml:space="preserve"> w metryczkę: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tabs>
                                <w:tab w:val="left" w:pos="10512"/>
                              </w:tabs>
                              <w:suppressAutoHyphens/>
                              <w:spacing w:after="0" w:line="240" w:lineRule="auto"/>
                              <w:ind w:left="4875" w:right="146" w:hanging="4166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(imię, nazwisko, klasa, pieczątka szkoły).</w:t>
                            </w:r>
                          </w:p>
                          <w:p w:rsidR="005F76C0" w:rsidRPr="00434DF4" w:rsidRDefault="005F76C0" w:rsidP="005F76C0">
                            <w:pPr>
                              <w:pStyle w:val="Akapitzlist"/>
                              <w:tabs>
                                <w:tab w:val="left" w:pos="10512"/>
                              </w:tabs>
                              <w:suppressAutoHyphens/>
                              <w:spacing w:after="0" w:line="240" w:lineRule="auto"/>
                              <w:ind w:left="4875" w:right="146" w:hanging="4166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F76C0" w:rsidRPr="00434DF4" w:rsidRDefault="005F76C0" w:rsidP="005F76C0">
                            <w:pPr>
                              <w:tabs>
                                <w:tab w:val="left" w:pos="10512"/>
                              </w:tabs>
                              <w:suppressAutoHyphens/>
                              <w:spacing w:after="0" w:line="240" w:lineRule="auto"/>
                              <w:ind w:right="146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Prosimy o zrobienie listy zbiorcze</w:t>
                            </w:r>
                            <w:r w:rsidR="00BF0308" w:rsidRPr="00434DF4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j uczestników wraz z opiekunami oraz kompletem klauzul RODO.</w:t>
                            </w:r>
                          </w:p>
                          <w:p w:rsidR="005F76C0" w:rsidRDefault="005F76C0" w:rsidP="005F7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98.85pt;margin-top:.9pt;width:277.8pt;height:2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" fillcolor="window" strokeweight=".5pt">
                <v:textbox>
                  <w:txbxContent>
                    <w:p w:rsidR="005F76C0" w:rsidRPr="002963DB" w:rsidRDefault="005F76C0" w:rsidP="005F76C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ar-SA"/>
                        </w:rPr>
                      </w:pPr>
                      <w:r w:rsidRPr="002963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ar-SA"/>
                        </w:rPr>
                        <w:t>Warunki uczestnictwa w konkursie :</w:t>
                      </w:r>
                    </w:p>
                    <w:p w:rsidR="0009230D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</w:pPr>
                      <w:r w:rsidRPr="006B5408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- </w:t>
                      </w:r>
                      <w:r w:rsidRPr="006B5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>format pracy:</w:t>
                      </w:r>
                      <w:r w:rsidR="000923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  <w:r w:rsidR="0009230D" w:rsidRPr="000923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ar-SA"/>
                        </w:rPr>
                        <w:t>UWAGA !!!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6B5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6"/>
                          <w:u w:val="single"/>
                          <w:lang w:eastAsia="ar-SA"/>
                        </w:rPr>
                        <w:t>sztywn</w:t>
                      </w:r>
                      <w:r w:rsidR="0009230D" w:rsidRPr="00434D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6"/>
                          <w:u w:val="single"/>
                          <w:lang w:eastAsia="ar-SA"/>
                        </w:rPr>
                        <w:t>a tektura w formacie  A3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  <w:t>Praca ma zawierać: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- </w:t>
                      </w:r>
                      <w:r w:rsidR="00BF0308" w:rsidRPr="00434DF4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  <w:t>zimową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 interpretację tematu konkursu,</w:t>
                      </w:r>
                    </w:p>
                    <w:p w:rsidR="005F76C0" w:rsidRPr="00434DF4" w:rsidRDefault="005F76C0" w:rsidP="005F76C0">
                      <w:pPr>
                        <w:tabs>
                          <w:tab w:val="left" w:pos="10796"/>
                          <w:tab w:val="left" w:pos="10980"/>
                        </w:tabs>
                        <w:suppressAutoHyphens/>
                        <w:spacing w:after="0" w:line="240" w:lineRule="auto"/>
                        <w:ind w:right="4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 w:rsidRPr="006B5408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- </w:t>
                      </w:r>
                      <w:r w:rsidRPr="006B54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technika: 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lang w:eastAsia="ar-SA"/>
                        </w:rPr>
                        <w:t>forma płaska,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eastAsia="ar-SA"/>
                        </w:rPr>
                        <w:t>praca malarska –</w:t>
                      </w:r>
                    </w:p>
                    <w:p w:rsidR="005F76C0" w:rsidRPr="00434DF4" w:rsidRDefault="005F76C0" w:rsidP="005F76C0">
                      <w:pPr>
                        <w:tabs>
                          <w:tab w:val="left" w:pos="10796"/>
                          <w:tab w:val="left" w:pos="10980"/>
                        </w:tabs>
                        <w:suppressAutoHyphens/>
                        <w:spacing w:after="0" w:line="240" w:lineRule="auto"/>
                        <w:ind w:right="4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  <w:t>farby, pastele</w:t>
                      </w:r>
                      <w:r w:rsidR="0009230D" w:rsidRPr="00434DF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  <w:t>,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ind w:right="4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do konkursu zakwalifikowane będą</w:t>
                      </w:r>
                    </w:p>
                    <w:p w:rsidR="005F76C0" w:rsidRPr="00434DF4" w:rsidRDefault="005F76C0" w:rsidP="005F76C0">
                      <w:pPr>
                        <w:suppressAutoHyphens/>
                        <w:spacing w:after="0" w:line="240" w:lineRule="auto"/>
                        <w:ind w:right="4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tylko prace indywidualne,</w:t>
                      </w:r>
                    </w:p>
                    <w:p w:rsidR="005F76C0" w:rsidRPr="00434DF4" w:rsidRDefault="0009230D" w:rsidP="005F76C0">
                      <w:pPr>
                        <w:tabs>
                          <w:tab w:val="left" w:pos="10512"/>
                        </w:tabs>
                        <w:suppressAutoHyphens/>
                        <w:spacing w:after="0" w:line="240" w:lineRule="auto"/>
                        <w:ind w:right="146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- każdą pracę</w:t>
                      </w:r>
                      <w:r w:rsidR="005F76C0"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 na odwrocie </w:t>
                      </w: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proszę  opatrzyć </w:t>
                      </w:r>
                      <w:r w:rsidR="005F76C0"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 xml:space="preserve"> w metryczkę: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tabs>
                          <w:tab w:val="left" w:pos="10512"/>
                        </w:tabs>
                        <w:suppressAutoHyphens/>
                        <w:spacing w:after="0" w:line="240" w:lineRule="auto"/>
                        <w:ind w:left="4875" w:right="146" w:hanging="4166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(imię, nazwisko, klasa, pieczątka szkoły).</w:t>
                      </w:r>
                    </w:p>
                    <w:p w:rsidR="005F76C0" w:rsidRPr="00434DF4" w:rsidRDefault="005F76C0" w:rsidP="005F76C0">
                      <w:pPr>
                        <w:pStyle w:val="Akapitzlist"/>
                        <w:tabs>
                          <w:tab w:val="left" w:pos="10512"/>
                        </w:tabs>
                        <w:suppressAutoHyphens/>
                        <w:spacing w:after="0" w:line="240" w:lineRule="auto"/>
                        <w:ind w:left="4875" w:right="146" w:hanging="4166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</w:p>
                    <w:p w:rsidR="005F76C0" w:rsidRPr="00434DF4" w:rsidRDefault="005F76C0" w:rsidP="005F76C0">
                      <w:pPr>
                        <w:tabs>
                          <w:tab w:val="left" w:pos="10512"/>
                        </w:tabs>
                        <w:suppressAutoHyphens/>
                        <w:spacing w:after="0" w:line="240" w:lineRule="auto"/>
                        <w:ind w:right="146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Prosimy o zrobienie listy zbiorcze</w:t>
                      </w:r>
                      <w:r w:rsidR="00BF0308" w:rsidRPr="00434DF4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ar-SA"/>
                        </w:rPr>
                        <w:t>j uczestników wraz z opiekunami oraz kompletem klauzul RODO.</w:t>
                      </w:r>
                    </w:p>
                    <w:p w:rsidR="005F76C0" w:rsidRDefault="005F76C0" w:rsidP="005F76C0"/>
                  </w:txbxContent>
                </v:textbox>
              </v:shape>
            </w:pict>
          </mc:Fallback>
        </mc:AlternateContent>
      </w:r>
    </w:p>
    <w:p w:rsidR="005F76C0" w:rsidRPr="00353DC7" w:rsidRDefault="005F76C0" w:rsidP="005F7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</w:t>
      </w:r>
    </w:p>
    <w:p w:rsidR="005F76C0" w:rsidRPr="00882ACB" w:rsidRDefault="005F76C0" w:rsidP="005F76C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ar-SA"/>
        </w:rPr>
      </w:pPr>
    </w:p>
    <w:p w:rsidR="005F76C0" w:rsidRPr="003F4BE9" w:rsidRDefault="005F76C0" w:rsidP="005F76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8000"/>
          <w:sz w:val="2"/>
          <w:szCs w:val="24"/>
          <w:lang w:eastAsia="ar-SA"/>
        </w:rPr>
      </w:pPr>
    </w:p>
    <w:p w:rsidR="005F76C0" w:rsidRDefault="005F76C0" w:rsidP="005F76C0">
      <w:pPr>
        <w:keepNext/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5F76C0" w:rsidRPr="003F4BE9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6C0" w:rsidRPr="003F4BE9" w:rsidRDefault="005F76C0" w:rsidP="005F76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Default="005F76C0" w:rsidP="005F76C0">
      <w:pPr>
        <w:tabs>
          <w:tab w:val="left" w:pos="9072"/>
        </w:tabs>
        <w:suppressAutoHyphens/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5F76C0" w:rsidRPr="00EB3192" w:rsidRDefault="005F76C0" w:rsidP="0009230D">
      <w:pPr>
        <w:tabs>
          <w:tab w:val="left" w:pos="9072"/>
        </w:tabs>
        <w:suppressAutoHyphens/>
        <w:spacing w:after="0" w:line="240" w:lineRule="auto"/>
        <w:ind w:right="146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u w:val="single"/>
          <w:lang w:eastAsia="ar-SA"/>
        </w:rPr>
      </w:pPr>
    </w:p>
    <w:p w:rsidR="0009230D" w:rsidRDefault="005F76C0" w:rsidP="00092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ar-SA"/>
        </w:rPr>
      </w:pPr>
      <w:r w:rsidRPr="000923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Nagrody:</w:t>
      </w:r>
    </w:p>
    <w:p w:rsidR="005F76C0" w:rsidRPr="00434DF4" w:rsidRDefault="005F76C0" w:rsidP="00092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Jury powołane przez Organizatora dokona oceny prac biorąc pod uwagę pomysł,</w:t>
      </w:r>
    </w:p>
    <w:p w:rsidR="005F76C0" w:rsidRPr="00434DF4" w:rsidRDefault="005F76C0" w:rsidP="005F7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                      </w:t>
      </w:r>
      <w:r w:rsidR="005A692C"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                          </w:t>
      </w: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aktywność twórczą, kreatywność oraz estetykę pracy.</w:t>
      </w:r>
    </w:p>
    <w:p w:rsidR="006B5408" w:rsidRPr="00434DF4" w:rsidRDefault="005F76C0" w:rsidP="006B5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Autorzy  najlepszych prac otrzymają nagrody rzeczowe.</w:t>
      </w:r>
    </w:p>
    <w:p w:rsidR="005F76C0" w:rsidRPr="00434DF4" w:rsidRDefault="005F76C0" w:rsidP="006B5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W każdej kategorii będzie pierwsza nagroda oraz dyplom.</w:t>
      </w:r>
    </w:p>
    <w:p w:rsidR="006B5408" w:rsidRPr="00434DF4" w:rsidRDefault="006B5408" w:rsidP="006B5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Każdy uczestnik otrzyma nagrodę pocieszenia.</w:t>
      </w:r>
    </w:p>
    <w:p w:rsidR="005F76C0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6"/>
          <w:szCs w:val="24"/>
          <w:lang w:eastAsia="ar-SA"/>
        </w:rPr>
      </w:pPr>
    </w:p>
    <w:p w:rsidR="005F76C0" w:rsidRDefault="005F76C0" w:rsidP="005F76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ar-SA"/>
        </w:rPr>
      </w:pPr>
      <w:r w:rsidRPr="003F4BE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ar-SA"/>
        </w:rPr>
        <w:t xml:space="preserve">       </w:t>
      </w:r>
    </w:p>
    <w:p w:rsidR="00B7039A" w:rsidRDefault="006B5408" w:rsidP="00B70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eastAsia="ar-SA"/>
        </w:rPr>
      </w:pPr>
      <w:r w:rsidRPr="005A692C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ar-SA"/>
        </w:rPr>
        <w:t>T</w:t>
      </w:r>
      <w:r w:rsidR="005F76C0" w:rsidRPr="005A692C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ar-SA"/>
        </w:rPr>
        <w:t>ermin nadsyłania prac</w:t>
      </w:r>
      <w:r w:rsidR="005F76C0" w:rsidRPr="005A692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ar-SA"/>
        </w:rPr>
        <w:t>:</w:t>
      </w:r>
    </w:p>
    <w:p w:rsidR="005F76C0" w:rsidRPr="00434DF4" w:rsidRDefault="0009230D" w:rsidP="00B70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32"/>
          <w:u w:val="single"/>
          <w:lang w:eastAsia="ar-SA"/>
        </w:rPr>
      </w:pPr>
      <w:r w:rsidRPr="00434DF4">
        <w:rPr>
          <w:rFonts w:ascii="Times New Roman" w:eastAsia="Times New Roman" w:hAnsi="Times New Roman" w:cs="Times New Roman"/>
          <w:b/>
          <w:color w:val="002060"/>
          <w:sz w:val="56"/>
          <w:szCs w:val="32"/>
          <w:u w:val="single"/>
          <w:lang w:eastAsia="ar-SA"/>
        </w:rPr>
        <w:t>do 28</w:t>
      </w:r>
      <w:r w:rsidR="00BF0308" w:rsidRPr="00434DF4">
        <w:rPr>
          <w:rFonts w:ascii="Times New Roman" w:eastAsia="Times New Roman" w:hAnsi="Times New Roman" w:cs="Times New Roman"/>
          <w:b/>
          <w:color w:val="002060"/>
          <w:sz w:val="56"/>
          <w:szCs w:val="32"/>
          <w:u w:val="single"/>
          <w:lang w:eastAsia="ar-SA"/>
        </w:rPr>
        <w:t xml:space="preserve"> listopada</w:t>
      </w:r>
      <w:r w:rsidRPr="00434DF4">
        <w:rPr>
          <w:rFonts w:ascii="Times New Roman" w:eastAsia="Times New Roman" w:hAnsi="Times New Roman" w:cs="Times New Roman"/>
          <w:b/>
          <w:color w:val="002060"/>
          <w:sz w:val="56"/>
          <w:szCs w:val="32"/>
          <w:u w:val="single"/>
          <w:lang w:eastAsia="ar-SA"/>
        </w:rPr>
        <w:t xml:space="preserve"> 2019</w:t>
      </w:r>
      <w:r w:rsidR="005F76C0" w:rsidRPr="00434DF4">
        <w:rPr>
          <w:rFonts w:ascii="Times New Roman" w:eastAsia="Times New Roman" w:hAnsi="Times New Roman" w:cs="Times New Roman"/>
          <w:b/>
          <w:color w:val="002060"/>
          <w:sz w:val="56"/>
          <w:szCs w:val="32"/>
          <w:u w:val="single"/>
          <w:lang w:eastAsia="ar-SA"/>
        </w:rPr>
        <w:t xml:space="preserve"> r.</w:t>
      </w:r>
    </w:p>
    <w:p w:rsidR="005F76C0" w:rsidRPr="00434DF4" w:rsidRDefault="005F76C0" w:rsidP="005F7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24"/>
          <w:lang w:eastAsia="ar-SA"/>
        </w:rPr>
      </w:pPr>
    </w:p>
    <w:p w:rsidR="005F76C0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Po rozstrzygnięciu konkursu przewidziana jest wystawa prac w MGOK. </w:t>
      </w:r>
    </w:p>
    <w:p w:rsidR="005F76C0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Rozst</w:t>
      </w:r>
      <w:r w:rsidR="00BF0308"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rzygnięcie konkursu nastąpi do </w:t>
      </w:r>
      <w:r w:rsidR="00BF0308" w:rsidRPr="00434DF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5 grudnia br</w:t>
      </w: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.</w:t>
      </w:r>
    </w:p>
    <w:p w:rsidR="005F76C0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Wszystkie prace pozostaną własnością Organizatora.</w:t>
      </w:r>
    </w:p>
    <w:p w:rsidR="005F76C0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Organizator może przekazać prace na licytacje charytatywne.</w:t>
      </w:r>
    </w:p>
    <w:p w:rsidR="005A692C" w:rsidRPr="00434DF4" w:rsidRDefault="005A692C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BF0308" w:rsidRPr="00434DF4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Uczestnicy biorąc udział w konkursie tym samym  wyrażają zgodę na przetwarzanie danych osobowych.</w:t>
      </w:r>
    </w:p>
    <w:p w:rsidR="00BF0308" w:rsidRPr="00434DF4" w:rsidRDefault="00BF0308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Administratorem danych osobowych prac konkursowych</w:t>
      </w:r>
    </w:p>
    <w:p w:rsidR="005A692C" w:rsidRPr="00434DF4" w:rsidRDefault="00BF0308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jest </w:t>
      </w:r>
    </w:p>
    <w:p w:rsidR="005F76C0" w:rsidRPr="00434DF4" w:rsidRDefault="00BF0308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434DF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Miejsko-Gminny Ośrodek Kultury w Białej Rawskiej.</w:t>
      </w:r>
    </w:p>
    <w:p w:rsidR="00BF0308" w:rsidRPr="00434DF4" w:rsidRDefault="00BF0308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ar-SA"/>
        </w:rPr>
      </w:pPr>
      <w:r w:rsidRPr="00434DF4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ar-SA"/>
        </w:rPr>
        <w:t>*Do każdej pracy musi być dołączona podpisana prze rodzica/opiekuna klauzula RODO.</w:t>
      </w:r>
    </w:p>
    <w:p w:rsidR="005F76C0" w:rsidRPr="005A692C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ar-SA"/>
        </w:rPr>
      </w:pPr>
    </w:p>
    <w:p w:rsidR="005F76C0" w:rsidRPr="00DE5225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6C0" w:rsidRDefault="005F76C0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</w:pPr>
      <w:r w:rsidRPr="00EB319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  <w:t>Zapraszamy do udziału w konkursie</w:t>
      </w:r>
    </w:p>
    <w:p w:rsidR="005F76C0" w:rsidRPr="00A20DDA" w:rsidRDefault="005A692C" w:rsidP="005F7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568E9" wp14:editId="71769972">
                <wp:simplePos x="0" y="0"/>
                <wp:positionH relativeFrom="column">
                  <wp:posOffset>1557495</wp:posOffset>
                </wp:positionH>
                <wp:positionV relativeFrom="paragraph">
                  <wp:posOffset>13607</wp:posOffset>
                </wp:positionV>
                <wp:extent cx="4300220" cy="1135464"/>
                <wp:effectExtent l="0" t="0" r="2413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20" cy="113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92C" w:rsidRPr="00434DF4" w:rsidRDefault="005A692C" w:rsidP="005A692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434DF4">
                              <w:rPr>
                                <w:color w:val="002060"/>
                              </w:rPr>
                              <w:t xml:space="preserve">Miejsko-Gminny Ośrodek Kultury        </w:t>
                            </w:r>
                          </w:p>
                          <w:p w:rsidR="005A692C" w:rsidRPr="00434DF4" w:rsidRDefault="005A692C" w:rsidP="005A692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434DF4">
                              <w:rPr>
                                <w:color w:val="002060"/>
                              </w:rPr>
                              <w:t>Ul. Wojska Polskiego 9</w:t>
                            </w:r>
                          </w:p>
                          <w:p w:rsidR="005A692C" w:rsidRDefault="005A692C" w:rsidP="005A692C">
                            <w:pPr>
                              <w:spacing w:after="0" w:line="240" w:lineRule="auto"/>
                            </w:pPr>
                            <w:r w:rsidRPr="00434DF4">
                              <w:rPr>
                                <w:color w:val="002060"/>
                              </w:rPr>
                              <w:t>96-230 Biała Rawska</w:t>
                            </w:r>
                          </w:p>
                          <w:p w:rsidR="005A692C" w:rsidRDefault="00434DF4" w:rsidP="005A692C">
                            <w:pPr>
                              <w:spacing w:after="0" w:line="240" w:lineRule="auto"/>
                            </w:pPr>
                            <w:hyperlink r:id="rId7" w:history="1">
                              <w:r w:rsidR="005A692C" w:rsidRPr="00A05EEE">
                                <w:rPr>
                                  <w:rStyle w:val="Hipercze"/>
                                </w:rPr>
                                <w:t>www.mgokbiala.pl</w:t>
                              </w:r>
                            </w:hyperlink>
                          </w:p>
                          <w:p w:rsidR="005A692C" w:rsidRDefault="005A692C" w:rsidP="005A692C">
                            <w:pPr>
                              <w:spacing w:after="0" w:line="240" w:lineRule="auto"/>
                            </w:pPr>
                            <w:r w:rsidRPr="00434DF4">
                              <w:rPr>
                                <w:color w:val="002060"/>
                              </w:rPr>
                              <w:t xml:space="preserve">e-mail: </w:t>
                            </w:r>
                            <w:hyperlink r:id="rId8" w:history="1">
                              <w:r w:rsidRPr="00A05EEE">
                                <w:rPr>
                                  <w:rStyle w:val="Hipercze"/>
                                </w:rPr>
                                <w:t>mgokbr@poczta.onet.pl</w:t>
                              </w:r>
                            </w:hyperlink>
                          </w:p>
                          <w:p w:rsidR="005A692C" w:rsidRPr="00434DF4" w:rsidRDefault="005A692C" w:rsidP="005A692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434DF4">
                              <w:rPr>
                                <w:color w:val="002060"/>
                              </w:rPr>
                              <w:t>tel.: (46) 815 95 64</w:t>
                            </w:r>
                          </w:p>
                          <w:p w:rsidR="005A692C" w:rsidRDefault="005A692C" w:rsidP="005A69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22.65pt;margin-top:1.05pt;width:338.6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" fillcolor="white [3201]" strokeweight=".5pt">
                <v:textbox>
                  <w:txbxContent>
                    <w:p w:rsidR="005A692C" w:rsidRPr="00434DF4" w:rsidRDefault="005A692C" w:rsidP="005A692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434DF4">
                        <w:rPr>
                          <w:color w:val="002060"/>
                        </w:rPr>
                        <w:t xml:space="preserve">Miejsko-Gminny Ośrodek Kultury        </w:t>
                      </w:r>
                    </w:p>
                    <w:p w:rsidR="005A692C" w:rsidRPr="00434DF4" w:rsidRDefault="005A692C" w:rsidP="005A692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434DF4">
                        <w:rPr>
                          <w:color w:val="002060"/>
                        </w:rPr>
                        <w:t>Ul. Wojska Polskiego 9</w:t>
                      </w:r>
                    </w:p>
                    <w:p w:rsidR="005A692C" w:rsidRDefault="005A692C" w:rsidP="005A692C">
                      <w:pPr>
                        <w:spacing w:after="0" w:line="240" w:lineRule="auto"/>
                      </w:pPr>
                      <w:r w:rsidRPr="00434DF4">
                        <w:rPr>
                          <w:color w:val="002060"/>
                        </w:rPr>
                        <w:t>96-230 Biała Rawska</w:t>
                      </w:r>
                    </w:p>
                    <w:p w:rsidR="005A692C" w:rsidRDefault="00434DF4" w:rsidP="005A692C">
                      <w:pPr>
                        <w:spacing w:after="0" w:line="240" w:lineRule="auto"/>
                      </w:pPr>
                      <w:hyperlink r:id="rId9" w:history="1">
                        <w:r w:rsidR="005A692C" w:rsidRPr="00A05EEE">
                          <w:rPr>
                            <w:rStyle w:val="Hipercze"/>
                          </w:rPr>
                          <w:t>www.mgokbiala.pl</w:t>
                        </w:r>
                      </w:hyperlink>
                    </w:p>
                    <w:p w:rsidR="005A692C" w:rsidRDefault="005A692C" w:rsidP="005A692C">
                      <w:pPr>
                        <w:spacing w:after="0" w:line="240" w:lineRule="auto"/>
                      </w:pPr>
                      <w:r w:rsidRPr="00434DF4">
                        <w:rPr>
                          <w:color w:val="002060"/>
                        </w:rPr>
                        <w:t xml:space="preserve">e-mail: </w:t>
                      </w:r>
                      <w:hyperlink r:id="rId10" w:history="1">
                        <w:r w:rsidRPr="00A05EEE">
                          <w:rPr>
                            <w:rStyle w:val="Hipercze"/>
                          </w:rPr>
                          <w:t>mgokbr@poczta.onet.pl</w:t>
                        </w:r>
                      </w:hyperlink>
                    </w:p>
                    <w:p w:rsidR="005A692C" w:rsidRPr="00434DF4" w:rsidRDefault="005A692C" w:rsidP="005A692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434DF4">
                        <w:rPr>
                          <w:color w:val="002060"/>
                        </w:rPr>
                        <w:t>tel.: (46) 815 95 64</w:t>
                      </w:r>
                    </w:p>
                    <w:p w:rsidR="005A692C" w:rsidRDefault="005A692C" w:rsidP="005A69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9ACF" wp14:editId="4648DD7A">
                <wp:simplePos x="0" y="0"/>
                <wp:positionH relativeFrom="column">
                  <wp:posOffset>3898265</wp:posOffset>
                </wp:positionH>
                <wp:positionV relativeFrom="paragraph">
                  <wp:posOffset>113742</wp:posOffset>
                </wp:positionV>
                <wp:extent cx="1878965" cy="874206"/>
                <wp:effectExtent l="0" t="0" r="26035" b="2159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87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92C" w:rsidRDefault="005A69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21CE20" wp14:editId="03ED7147">
                                  <wp:extent cx="1779743" cy="823964"/>
                                  <wp:effectExtent l="0" t="0" r="0" b="0"/>
                                  <wp:docPr id="9" name="Obraz 9" descr="C:\Users\MGOK\Desktop\Logo wszyst\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OK\Desktop\Logo wszyst\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448" cy="82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306.95pt;margin-top:8.95pt;width:147.95pt;height:68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" fillcolor="white [3201]" strokeweight=".5pt">
                <v:textbox>
                  <w:txbxContent>
                    <w:p w:rsidR="005A692C" w:rsidRDefault="005A69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21CE20" wp14:editId="03ED7147">
                            <wp:extent cx="1779743" cy="823964"/>
                            <wp:effectExtent l="0" t="0" r="0" b="0"/>
                            <wp:docPr id="9" name="Obraz 9" descr="C:\Users\MGOK\Desktop\Logo wszyst\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GOK\Desktop\Logo wszyst\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448" cy="82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76C0" w:rsidRDefault="005F76C0" w:rsidP="005F76C0">
      <w:r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D996" wp14:editId="320C1C5F">
                <wp:simplePos x="0" y="0"/>
                <wp:positionH relativeFrom="column">
                  <wp:posOffset>240929</wp:posOffset>
                </wp:positionH>
                <wp:positionV relativeFrom="paragraph">
                  <wp:posOffset>1630225</wp:posOffset>
                </wp:positionV>
                <wp:extent cx="7108166" cy="500332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166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6C0" w:rsidRPr="00721677" w:rsidRDefault="005F76C0" w:rsidP="005F76C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ar-SA"/>
                              </w:rPr>
                            </w:pPr>
                            <w:r w:rsidRPr="007216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ar-SA"/>
                              </w:rPr>
                              <w:t>Miejsko – Gminny Ośrodek Kultury, ul. Wojska Polskiego 9, 96-230 Biała Rawska</w:t>
                            </w:r>
                          </w:p>
                          <w:p w:rsidR="005F76C0" w:rsidRPr="00721677" w:rsidRDefault="005F76C0" w:rsidP="005F76C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 w:eastAsia="ar-SA"/>
                              </w:rPr>
                            </w:pPr>
                            <w:r w:rsidRPr="007216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n-US" w:eastAsia="ar-SA"/>
                              </w:rPr>
                              <w:t xml:space="preserve">tel.: (46) 815 95 64, e-mail: </w:t>
                            </w:r>
                            <w:hyperlink r:id="rId13" w:history="1">
                              <w:r w:rsidRPr="00721677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0"/>
                                </w:rPr>
                                <w:t>mgokbr@poczta.onet.pl</w:t>
                              </w:r>
                            </w:hyperlink>
                            <w:r w:rsidRPr="007216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n-US" w:eastAsia="ar-SA"/>
                              </w:rPr>
                              <w:t xml:space="preserve">, </w:t>
                            </w:r>
                            <w:r w:rsidRPr="007216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ar-SA"/>
                              </w:rPr>
                              <w:t>strona internetowa:</w:t>
                            </w:r>
                            <w:r w:rsidRPr="00A20DDA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hyperlink r:id="rId14" w:history="1">
                              <w:r w:rsidRPr="00A20DDA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sz w:val="24"/>
                                  <w:szCs w:val="20"/>
                                </w:rPr>
                                <w:t>www.mgokbiala.pl</w:t>
                              </w:r>
                            </w:hyperlink>
                          </w:p>
                          <w:p w:rsidR="005F76C0" w:rsidRDefault="005F76C0" w:rsidP="005F7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1" type="#_x0000_t202" style="position:absolute;margin-left:18.95pt;margin-top:128.35pt;width:559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" filled="f" stroked="f" strokeweight=".5pt">
                <v:textbox>
                  <w:txbxContent>
                    <w:p w:rsidR="005F76C0" w:rsidRPr="00721677" w:rsidRDefault="005F76C0" w:rsidP="005F76C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ar-SA"/>
                        </w:rPr>
                      </w:pPr>
                      <w:r w:rsidRPr="007216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ar-SA"/>
                        </w:rPr>
                        <w:t>Miejsko – Gminny Ośrodek Kultury, ul. Wojska Polskiego 9, 96-230 Biała Rawska</w:t>
                      </w:r>
                    </w:p>
                    <w:p w:rsidR="005F76C0" w:rsidRPr="00721677" w:rsidRDefault="005F76C0" w:rsidP="005F76C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 w:eastAsia="ar-SA"/>
                        </w:rPr>
                      </w:pPr>
                      <w:r w:rsidRPr="007216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val="en-US" w:eastAsia="ar-SA"/>
                        </w:rPr>
                        <w:t xml:space="preserve">tel.: (46) 815 95 64, e-mail: </w:t>
                      </w:r>
                      <w:hyperlink r:id="rId15" w:history="1">
                        <w:r w:rsidRPr="00721677">
                          <w:rPr>
                            <w:rStyle w:val="Hipercze"/>
                            <w:rFonts w:ascii="Times New Roman" w:eastAsia="Times New Roman" w:hAnsi="Times New Roman" w:cs="Times New Roman"/>
                            <w:b/>
                            <w:sz w:val="24"/>
                            <w:szCs w:val="20"/>
                          </w:rPr>
                          <w:t>mgokbr@poczta.onet.pl</w:t>
                        </w:r>
                      </w:hyperlink>
                      <w:r w:rsidRPr="007216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val="en-US" w:eastAsia="ar-SA"/>
                        </w:rPr>
                        <w:t xml:space="preserve">, </w:t>
                      </w:r>
                      <w:r w:rsidRPr="007216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ar-SA"/>
                        </w:rPr>
                        <w:t>strona internetowa:</w:t>
                      </w:r>
                      <w:r w:rsidRPr="00A20DDA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0"/>
                          <w:lang w:eastAsia="ar-SA"/>
                        </w:rPr>
                        <w:t xml:space="preserve"> </w:t>
                      </w:r>
                      <w:hyperlink r:id="rId16" w:history="1">
                        <w:r w:rsidRPr="00A20DDA">
                          <w:rPr>
                            <w:rStyle w:val="Hipercze"/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>www.mgokbiala.pl</w:t>
                        </w:r>
                      </w:hyperlink>
                    </w:p>
                    <w:p w:rsidR="005F76C0" w:rsidRDefault="005F76C0" w:rsidP="005F76C0"/>
                  </w:txbxContent>
                </v:textbox>
              </v:shape>
            </w:pict>
          </mc:Fallback>
        </mc:AlternateContent>
      </w:r>
    </w:p>
    <w:p w:rsidR="0034575E" w:rsidRDefault="0034575E"/>
    <w:sectPr w:rsidR="0034575E" w:rsidSect="003F4BE9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45D5"/>
    <w:multiLevelType w:val="hybridMultilevel"/>
    <w:tmpl w:val="066CB57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0"/>
    <w:rsid w:val="0009230D"/>
    <w:rsid w:val="0034575E"/>
    <w:rsid w:val="00434DF4"/>
    <w:rsid w:val="005A692C"/>
    <w:rsid w:val="005F76C0"/>
    <w:rsid w:val="006B5408"/>
    <w:rsid w:val="007E2475"/>
    <w:rsid w:val="00B7039A"/>
    <w:rsid w:val="00BF0308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6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0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6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br@poczta.onet.pl" TargetMode="External"/><Relationship Id="rId13" Type="http://schemas.openxmlformats.org/officeDocument/2006/relationships/hyperlink" Target="mailto:mgokbr@poczta.onet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gokbiala.pl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gokbiala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gokbr@poczta.onet.pl" TargetMode="External"/><Relationship Id="rId10" Type="http://schemas.openxmlformats.org/officeDocument/2006/relationships/hyperlink" Target="mailto:mgokbr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okbiala.pl" TargetMode="External"/><Relationship Id="rId14" Type="http://schemas.openxmlformats.org/officeDocument/2006/relationships/hyperlink" Target="http://www.mgok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5</cp:revision>
  <cp:lastPrinted>2019-10-14T07:55:00Z</cp:lastPrinted>
  <dcterms:created xsi:type="dcterms:W3CDTF">2018-01-31T11:14:00Z</dcterms:created>
  <dcterms:modified xsi:type="dcterms:W3CDTF">2019-10-14T07:56:00Z</dcterms:modified>
</cp:coreProperties>
</file>